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2F" w:rsidRPr="005543B5" w:rsidRDefault="004554FE" w:rsidP="00B1592F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МАМОНОВСКОГО </w:t>
      </w:r>
      <w:r w:rsidR="00B1592F"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B1592F" w:rsidRPr="005543B5" w:rsidRDefault="0082750A" w:rsidP="00B1592F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r w:rsidR="00B1592F"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B1592F" w:rsidRPr="005543B5" w:rsidRDefault="00B1592F" w:rsidP="00B1592F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B1592F" w:rsidRPr="005543B5" w:rsidRDefault="00B1592F" w:rsidP="00B1592F">
      <w:pPr>
        <w:spacing w:after="0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B1592F" w:rsidRPr="005543B5" w:rsidRDefault="00B1592F" w:rsidP="00B1592F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1592F" w:rsidRPr="005543B5" w:rsidRDefault="00B1592F" w:rsidP="00B15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92F" w:rsidRPr="005543B5" w:rsidRDefault="004554FE" w:rsidP="00B15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"15</w:t>
      </w:r>
      <w:r w:rsidR="00B1592F" w:rsidRPr="005543B5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B1592F" w:rsidRPr="005543B5">
        <w:rPr>
          <w:rFonts w:ascii="Times New Roman" w:eastAsia="Calibri" w:hAnsi="Times New Roman" w:cs="Times New Roman"/>
          <w:sz w:val="28"/>
          <w:szCs w:val="28"/>
        </w:rPr>
        <w:t xml:space="preserve"> 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амоново</w:t>
      </w:r>
      <w:proofErr w:type="spellEnd"/>
      <w:r w:rsidR="00B1592F"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№ 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B1592F"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B1592F" w:rsidRDefault="00B1592F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EC4484" w:rsidRDefault="00EC4484" w:rsidP="00EC44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84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EC4484" w:rsidRPr="00EC4484" w:rsidRDefault="00EC4484" w:rsidP="00EC44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84" w:rsidRPr="005543B5" w:rsidRDefault="00BE4628" w:rsidP="00EC448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9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484" w:rsidRPr="005543B5">
        <w:rPr>
          <w:rFonts w:ascii="Times New Roman" w:eastAsia="Calibri" w:hAnsi="Times New Roman" w:cs="Times New Roman"/>
          <w:sz w:val="28"/>
          <w:szCs w:val="28"/>
        </w:rPr>
        <w:t xml:space="preserve">администрация   </w:t>
      </w:r>
      <w:proofErr w:type="spellStart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="00EC4484"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="0082750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EC4484"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EA32AE" w:rsidRPr="00EC4484" w:rsidRDefault="00EC4484" w:rsidP="00EC4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BE4628" w:rsidRPr="00F82069" w:rsidRDefault="00BE4628" w:rsidP="00F8206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7" w:history="1">
        <w:r w:rsidRPr="00F82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069" w:rsidRPr="00F82069" w:rsidRDefault="004554FE" w:rsidP="00F8206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Изотову  С.А.</w:t>
      </w:r>
      <w:bookmarkStart w:id="1" w:name="_GoBack"/>
      <w:bookmarkEnd w:id="1"/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="00F82069"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69"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правового информирования и правового просвещения</w:t>
      </w:r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69"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организаций</w:t>
      </w:r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92F" w:rsidRPr="00EC4484" w:rsidRDefault="00B1592F" w:rsidP="00F82069">
      <w:pPr>
        <w:pStyle w:val="a9"/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48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</w:t>
      </w:r>
      <w:r w:rsidR="004554FE">
        <w:rPr>
          <w:rFonts w:ascii="Times New Roman" w:eastAsia="Calibri" w:hAnsi="Times New Roman" w:cs="Times New Roman"/>
          <w:sz w:val="28"/>
          <w:szCs w:val="28"/>
        </w:rPr>
        <w:t>ного самоуправления «</w:t>
      </w:r>
      <w:proofErr w:type="spellStart"/>
      <w:r w:rsidR="004554FE">
        <w:rPr>
          <w:rFonts w:ascii="Times New Roman" w:eastAsia="Calibri" w:hAnsi="Times New Roman" w:cs="Times New Roman"/>
          <w:sz w:val="28"/>
          <w:szCs w:val="28"/>
        </w:rPr>
        <w:t>Мамоновский</w:t>
      </w:r>
      <w:proofErr w:type="spellEnd"/>
      <w:r w:rsidR="004554FE">
        <w:rPr>
          <w:rFonts w:ascii="Times New Roman" w:eastAsia="Calibri" w:hAnsi="Times New Roman" w:cs="Times New Roman"/>
          <w:sz w:val="28"/>
          <w:szCs w:val="28"/>
        </w:rPr>
        <w:t xml:space="preserve">  вестник</w:t>
      </w:r>
      <w:r w:rsidRPr="00EC4484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  </w:t>
      </w:r>
      <w:proofErr w:type="spellStart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484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="0082750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C448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B1592F" w:rsidRPr="005543B5" w:rsidRDefault="00B1592F" w:rsidP="00B1592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2F" w:rsidRPr="005543B5" w:rsidRDefault="00B1592F" w:rsidP="00B15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Глава   </w:t>
      </w:r>
      <w:proofErr w:type="spellStart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B1592F" w:rsidRPr="005543B5" w:rsidRDefault="0082750A" w:rsidP="00B15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1592F"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</w:t>
      </w:r>
      <w:proofErr w:type="spellStart"/>
      <w:r w:rsidR="004554FE">
        <w:rPr>
          <w:rFonts w:ascii="Times New Roman" w:eastAsia="Calibri" w:hAnsi="Times New Roman" w:cs="Times New Roman"/>
          <w:sz w:val="28"/>
          <w:szCs w:val="28"/>
        </w:rPr>
        <w:t>Н.А.Войнов</w:t>
      </w:r>
      <w:proofErr w:type="spellEnd"/>
      <w:r w:rsidR="00B1592F" w:rsidRPr="005543B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1592F" w:rsidRDefault="00B1592F" w:rsidP="00B1592F">
      <w:pPr>
        <w:spacing w:after="0"/>
        <w:rPr>
          <w:rFonts w:ascii="Calibri" w:eastAsia="Calibri" w:hAnsi="Calibri" w:cs="Times New Roman"/>
        </w:rPr>
      </w:pPr>
    </w:p>
    <w:p w:rsidR="00B37B24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592F" w:rsidRPr="00F16C8A" w:rsidRDefault="00B1592F" w:rsidP="00B159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16C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592F" w:rsidRPr="00E91796" w:rsidRDefault="00B1592F" w:rsidP="00B1592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proofErr w:type="spellStart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B1592F" w:rsidRPr="00E91796" w:rsidRDefault="0082750A" w:rsidP="00B1592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1592F" w:rsidRPr="00E91796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</w:p>
    <w:p w:rsidR="00B1592F" w:rsidRPr="00E91796" w:rsidRDefault="00B1592F" w:rsidP="00B1592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B1592F" w:rsidRPr="00E91796" w:rsidRDefault="004554FE" w:rsidP="00B1592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15.03.2024г.</w:t>
      </w:r>
      <w:r w:rsidR="00B1592F" w:rsidRPr="00E9179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B1592F" w:rsidRPr="00E917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2C77F0" w:rsidRDefault="00BE4628" w:rsidP="002C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proofErr w:type="spellStart"/>
      <w:r w:rsidR="0045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– муниципальное образование)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E67BC5" w:rsidRPr="00B37B24" w:rsidRDefault="00E67BC5" w:rsidP="00EC4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628" w:rsidRPr="002C77F0" w:rsidRDefault="00BE4628" w:rsidP="002C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Pr="00B37B24" w:rsidRDefault="00BE4628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2C77F0" w:rsidRDefault="00BE4628" w:rsidP="002C77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Serif" w:hAnsi="PT Serif"/>
          <w:color w:val="22272F"/>
          <w:sz w:val="23"/>
          <w:szCs w:val="23"/>
        </w:rPr>
      </w:pPr>
      <w:r w:rsidRPr="00B37B24">
        <w:rPr>
          <w:sz w:val="28"/>
          <w:szCs w:val="28"/>
        </w:rPr>
        <w:t xml:space="preserve">2.2. Информационные материалы могут содержать графическую, видео- или </w:t>
      </w:r>
      <w:r w:rsidRPr="002C77F0">
        <w:rPr>
          <w:sz w:val="28"/>
          <w:szCs w:val="28"/>
        </w:rPr>
        <w:t>аудиоинформацию в форма</w:t>
      </w:r>
      <w:r w:rsidR="002C77F0" w:rsidRPr="002C77F0">
        <w:rPr>
          <w:sz w:val="28"/>
          <w:szCs w:val="28"/>
        </w:rPr>
        <w:t>тах графическая - *.</w:t>
      </w:r>
      <w:proofErr w:type="spellStart"/>
      <w:r w:rsidR="002C77F0" w:rsidRPr="002C77F0">
        <w:rPr>
          <w:sz w:val="28"/>
          <w:szCs w:val="28"/>
        </w:rPr>
        <w:t>jpg</w:t>
      </w:r>
      <w:proofErr w:type="spellEnd"/>
      <w:r w:rsidR="002C77F0" w:rsidRPr="002C77F0">
        <w:rPr>
          <w:sz w:val="28"/>
          <w:szCs w:val="28"/>
        </w:rPr>
        <w:t>; *.</w:t>
      </w:r>
      <w:proofErr w:type="spellStart"/>
      <w:r w:rsidR="002C77F0" w:rsidRPr="002C77F0">
        <w:rPr>
          <w:sz w:val="28"/>
          <w:szCs w:val="28"/>
        </w:rPr>
        <w:t>jpeg</w:t>
      </w:r>
      <w:proofErr w:type="spellEnd"/>
      <w:r w:rsidR="002C77F0" w:rsidRPr="002C77F0">
        <w:rPr>
          <w:sz w:val="28"/>
          <w:szCs w:val="28"/>
        </w:rPr>
        <w:t>; *.</w:t>
      </w:r>
      <w:proofErr w:type="spellStart"/>
      <w:r w:rsidR="002C77F0" w:rsidRPr="002C77F0">
        <w:rPr>
          <w:sz w:val="28"/>
          <w:szCs w:val="28"/>
        </w:rPr>
        <w:t>gif</w:t>
      </w:r>
      <w:proofErr w:type="spellEnd"/>
      <w:r w:rsidR="002C77F0" w:rsidRPr="002C77F0">
        <w:rPr>
          <w:sz w:val="28"/>
          <w:szCs w:val="28"/>
        </w:rPr>
        <w:t>; *.</w:t>
      </w:r>
      <w:proofErr w:type="spellStart"/>
      <w:r w:rsidR="002C77F0" w:rsidRPr="002C77F0">
        <w:rPr>
          <w:sz w:val="28"/>
          <w:szCs w:val="28"/>
        </w:rPr>
        <w:t>ppt</w:t>
      </w:r>
      <w:proofErr w:type="spellEnd"/>
      <w:r w:rsidR="002C77F0" w:rsidRPr="002C77F0">
        <w:rPr>
          <w:sz w:val="28"/>
          <w:szCs w:val="28"/>
        </w:rPr>
        <w:t>, видео - *.</w:t>
      </w:r>
      <w:proofErr w:type="spellStart"/>
      <w:r w:rsidR="002C77F0" w:rsidRPr="002C77F0">
        <w:rPr>
          <w:sz w:val="28"/>
          <w:szCs w:val="28"/>
        </w:rPr>
        <w:t>mpg</w:t>
      </w:r>
      <w:proofErr w:type="spellEnd"/>
      <w:r w:rsidR="002C77F0" w:rsidRPr="002C77F0">
        <w:rPr>
          <w:sz w:val="28"/>
          <w:szCs w:val="28"/>
        </w:rPr>
        <w:t>; *.</w:t>
      </w:r>
      <w:proofErr w:type="spellStart"/>
      <w:r w:rsidR="002C77F0" w:rsidRPr="002C77F0">
        <w:rPr>
          <w:sz w:val="28"/>
          <w:szCs w:val="28"/>
        </w:rPr>
        <w:t>mpeg</w:t>
      </w:r>
      <w:proofErr w:type="spellEnd"/>
      <w:r w:rsidR="002C77F0" w:rsidRPr="002C77F0">
        <w:rPr>
          <w:sz w:val="28"/>
          <w:szCs w:val="28"/>
        </w:rPr>
        <w:t>; *.</w:t>
      </w:r>
      <w:proofErr w:type="spellStart"/>
      <w:r w:rsidR="002C77F0" w:rsidRPr="002C77F0">
        <w:rPr>
          <w:sz w:val="28"/>
          <w:szCs w:val="28"/>
        </w:rPr>
        <w:t>avi</w:t>
      </w:r>
      <w:proofErr w:type="spellEnd"/>
      <w:r w:rsidR="002C77F0" w:rsidRPr="002C77F0">
        <w:rPr>
          <w:sz w:val="28"/>
          <w:szCs w:val="28"/>
        </w:rPr>
        <w:t>, аудио - *.mp3; *.</w:t>
      </w:r>
      <w:proofErr w:type="spellStart"/>
      <w:r w:rsidR="002C77F0" w:rsidRPr="002C77F0">
        <w:rPr>
          <w:sz w:val="28"/>
          <w:szCs w:val="28"/>
        </w:rPr>
        <w:t>midi</w:t>
      </w:r>
      <w:proofErr w:type="spellEnd"/>
      <w:r w:rsidR="002C77F0" w:rsidRPr="002C77F0">
        <w:rPr>
          <w:sz w:val="28"/>
          <w:szCs w:val="28"/>
        </w:rPr>
        <w:t>; *.</w:t>
      </w:r>
      <w:proofErr w:type="spellStart"/>
      <w:r w:rsidR="002C77F0" w:rsidRPr="002C77F0">
        <w:rPr>
          <w:sz w:val="28"/>
          <w:szCs w:val="28"/>
        </w:rPr>
        <w:t>wav</w:t>
      </w:r>
      <w:proofErr w:type="spellEnd"/>
      <w:r w:rsidR="002C77F0" w:rsidRPr="002C77F0">
        <w:rPr>
          <w:sz w:val="28"/>
          <w:szCs w:val="28"/>
        </w:rPr>
        <w:t>.</w:t>
      </w:r>
    </w:p>
    <w:p w:rsidR="009D23E0" w:rsidRDefault="009D23E0" w:rsidP="002C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 w:rsid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C4484" w:rsidRP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2C7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628" w:rsidRPr="002C77F0" w:rsidRDefault="00BE4628" w:rsidP="002C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Правовое информирование населения</w:t>
      </w:r>
      <w:r w:rsidR="002C7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год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23357B" w:rsidRDefault="00BE4628" w:rsidP="00233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3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211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357B"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33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7B"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357B"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E35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Default="0023357B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Default="0023357B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Default="0023357B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Default="0023357B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Default="0023357B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Default="0023357B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23357B" w:rsidRDefault="00BE4628" w:rsidP="002335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>Положению</w:t>
      </w:r>
      <w:hyperlink w:anchor="P27" w:history="1"/>
      <w:r w:rsidR="0023357B">
        <w:t xml:space="preserve"> </w:t>
      </w:r>
      <w:r w:rsidR="0023357B" w:rsidRPr="00F8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7B" w:rsidRDefault="0023357B" w:rsidP="002335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2069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Default="0023357B" w:rsidP="002335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82069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F82069">
        <w:rPr>
          <w:rFonts w:ascii="Times New Roman" w:hAnsi="Times New Roman" w:cs="Times New Roman"/>
          <w:sz w:val="28"/>
          <w:szCs w:val="28"/>
        </w:rPr>
        <w:t xml:space="preserve"> граждан и организаций</w:t>
      </w:r>
    </w:p>
    <w:p w:rsidR="0023357B" w:rsidRDefault="0023357B" w:rsidP="002335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357B" w:rsidRPr="00B37B24" w:rsidRDefault="0023357B" w:rsidP="002335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02" w:rsidRDefault="00196C02" w:rsidP="00E35515">
      <w:pPr>
        <w:spacing w:after="0" w:line="240" w:lineRule="auto"/>
      </w:pPr>
      <w:r>
        <w:separator/>
      </w:r>
    </w:p>
  </w:endnote>
  <w:endnote w:type="continuationSeparator" w:id="0">
    <w:p w:rsidR="00196C02" w:rsidRDefault="00196C02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02" w:rsidRDefault="00196C02" w:rsidP="00E35515">
      <w:pPr>
        <w:spacing w:after="0" w:line="240" w:lineRule="auto"/>
      </w:pPr>
      <w:r>
        <w:separator/>
      </w:r>
    </w:p>
  </w:footnote>
  <w:footnote w:type="continuationSeparator" w:id="0">
    <w:p w:rsidR="00196C02" w:rsidRDefault="00196C02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F51DB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="00E35515"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4554FE">
          <w:rPr>
            <w:rFonts w:ascii="Times New Roman" w:hAnsi="Times New Roman" w:cs="Times New Roman"/>
            <w:noProof/>
            <w:sz w:val="24"/>
          </w:rPr>
          <w:t>6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28"/>
    <w:rsid w:val="00044A9B"/>
    <w:rsid w:val="000C137A"/>
    <w:rsid w:val="000E6A92"/>
    <w:rsid w:val="001426E6"/>
    <w:rsid w:val="00196C02"/>
    <w:rsid w:val="0021120B"/>
    <w:rsid w:val="0023357B"/>
    <w:rsid w:val="00291C11"/>
    <w:rsid w:val="002C77F0"/>
    <w:rsid w:val="002C7EE8"/>
    <w:rsid w:val="004554FE"/>
    <w:rsid w:val="004C22A2"/>
    <w:rsid w:val="004E1679"/>
    <w:rsid w:val="0057733C"/>
    <w:rsid w:val="006676A9"/>
    <w:rsid w:val="006720DF"/>
    <w:rsid w:val="0070514B"/>
    <w:rsid w:val="00764F0A"/>
    <w:rsid w:val="0082750A"/>
    <w:rsid w:val="008A0B73"/>
    <w:rsid w:val="00944BCB"/>
    <w:rsid w:val="009B624E"/>
    <w:rsid w:val="009D23E0"/>
    <w:rsid w:val="00A13958"/>
    <w:rsid w:val="00A45F2E"/>
    <w:rsid w:val="00AD7200"/>
    <w:rsid w:val="00B1592F"/>
    <w:rsid w:val="00B37B24"/>
    <w:rsid w:val="00B7612C"/>
    <w:rsid w:val="00BD50ED"/>
    <w:rsid w:val="00BE4628"/>
    <w:rsid w:val="00C2271E"/>
    <w:rsid w:val="00D630A2"/>
    <w:rsid w:val="00DB12CD"/>
    <w:rsid w:val="00DD6F1C"/>
    <w:rsid w:val="00E35515"/>
    <w:rsid w:val="00E67BC5"/>
    <w:rsid w:val="00EA3221"/>
    <w:rsid w:val="00EA32AE"/>
    <w:rsid w:val="00EA5A30"/>
    <w:rsid w:val="00EC4484"/>
    <w:rsid w:val="00F030FA"/>
    <w:rsid w:val="00F51DBC"/>
    <w:rsid w:val="00F82069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List Paragraph"/>
    <w:basedOn w:val="a"/>
    <w:uiPriority w:val="34"/>
    <w:qFormat/>
    <w:rsid w:val="00B1592F"/>
    <w:pPr>
      <w:spacing w:after="160" w:line="259" w:lineRule="auto"/>
      <w:ind w:left="720"/>
      <w:contextualSpacing/>
    </w:pPr>
  </w:style>
  <w:style w:type="paragraph" w:customStyle="1" w:styleId="s1">
    <w:name w:val="s_1"/>
    <w:basedOn w:val="a"/>
    <w:rsid w:val="002C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PC</cp:lastModifiedBy>
  <cp:revision>19</cp:revision>
  <cp:lastPrinted>2024-03-15T05:16:00Z</cp:lastPrinted>
  <dcterms:created xsi:type="dcterms:W3CDTF">2023-03-30T04:47:00Z</dcterms:created>
  <dcterms:modified xsi:type="dcterms:W3CDTF">2024-03-15T05:17:00Z</dcterms:modified>
</cp:coreProperties>
</file>